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0E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 w14:paraId="6F1DE59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市“迎客松英才计划”拟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认定人才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名单</w:t>
      </w:r>
    </w:p>
    <w:p w14:paraId="40CAC86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名）</w:t>
      </w:r>
    </w:p>
    <w:p w14:paraId="2C05C9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 </w:t>
      </w:r>
    </w:p>
    <w:p w14:paraId="2B124A6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85" w:firstLineChars="4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姓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 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名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              </w:t>
      </w:r>
      <w:r>
        <w:rPr>
          <w:rFonts w:hint="default" w:ascii="Times New Roman" w:hAnsi="Times New Roman" w:eastAsia="方正楷体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工作单位及职务</w:t>
      </w:r>
      <w:r>
        <w:rPr>
          <w:rFonts w:hint="default" w:ascii="Times New Roman" w:hAnsi="Times New Roman" w:eastAsia="方正楷体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人才类别</w:t>
      </w:r>
    </w:p>
    <w:p w14:paraId="5EAC489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80" w:firstLineChars="4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探     安徽省阿格莱亚智能科技有限公司产品总监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E类</w:t>
      </w:r>
    </w:p>
    <w:p w14:paraId="71A575B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80" w:firstLineChars="4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章国伟     安徽锦杰纺织科技有限公司董事长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E类</w:t>
      </w:r>
    </w:p>
    <w:p w14:paraId="22CC52B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80" w:firstLineChars="4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赵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兵     黄山悦榕旅游发展有限公司项目负责人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E类</w:t>
      </w:r>
    </w:p>
    <w:p w14:paraId="257F726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80" w:firstLineChars="4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俊     安徽省阿格莱亚智能科技有限公司业务总监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F1类</w:t>
      </w:r>
    </w:p>
    <w:p w14:paraId="5F5A35C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80" w:firstLineChars="4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邱路洋     黄山拜年山农业科技有限公司研学部经理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F1类</w:t>
      </w:r>
    </w:p>
    <w:p w14:paraId="0314000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80" w:firstLineChars="4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韦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乐     黄山拜年山农业科技有限公司研学部副经理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F1类</w:t>
      </w:r>
    </w:p>
    <w:p w14:paraId="5DBFFD8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80" w:firstLineChars="4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郑琪琪     黄山玳亚盟多电子有限公司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会计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F2类</w:t>
      </w:r>
    </w:p>
    <w:p w14:paraId="6381D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80" w:firstLineChars="4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汪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涛     黄山玳亚盟多电子有限公司综合办公室技术员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F2类</w:t>
      </w:r>
      <w:bookmarkStart w:id="0" w:name="_GoBack"/>
      <w:bookmarkEnd w:id="0"/>
    </w:p>
    <w:p w14:paraId="2C292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6BCA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9224AD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9224AD">
                    <w:pPr>
                      <w:pStyle w:val="2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YjM1ZGQ4ZmY4MGY3MTA1N2FiM2ZiYjY1MzQ5MmQifQ=="/>
  </w:docVars>
  <w:rsids>
    <w:rsidRoot w:val="05417620"/>
    <w:rsid w:val="05417620"/>
    <w:rsid w:val="0FBC64FA"/>
    <w:rsid w:val="1F7936CA"/>
    <w:rsid w:val="289B002D"/>
    <w:rsid w:val="56E33F90"/>
    <w:rsid w:val="5E0E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632</Words>
  <Characters>671</Characters>
  <Lines>0</Lines>
  <Paragraphs>0</Paragraphs>
  <TotalTime>10</TotalTime>
  <ScaleCrop>false</ScaleCrop>
  <LinksUpToDate>false</LinksUpToDate>
  <CharactersWithSpaces>940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2024-07-23T13:15:00Z</dcterms:created>
  <dc:creator>萌蛋西瓜</dc:creator>
  <cp:lastModifiedBy>Roy k</cp:lastModifiedBy>
  <dcterms:modified xsi:type="dcterms:W3CDTF">2024-07-24T02:56:55Z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BE4C9DF58C4F4749AF1DC3C7651135DF_13</vt:lpwstr>
  </property>
</Properties>
</file>